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长沙市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产业投资集团有限公司</w:t>
      </w:r>
      <w:r>
        <w:rPr>
          <w:rFonts w:hint="eastAsia" w:ascii="华文中宋" w:hAnsi="华文中宋" w:eastAsia="华文中宋" w:cs="华文中宋"/>
          <w:sz w:val="36"/>
          <w:szCs w:val="36"/>
        </w:rPr>
        <w:t>公开招聘报名表</w:t>
      </w:r>
    </w:p>
    <w:p>
      <w:pPr>
        <w:jc w:val="center"/>
        <w:rPr>
          <w:rFonts w:ascii="Times New Roman" w:hAnsi="Times New Roman" w:eastAsia="仿宋"/>
          <w:b/>
          <w:sz w:val="32"/>
          <w:szCs w:val="32"/>
        </w:rPr>
      </w:pPr>
    </w:p>
    <w:tbl>
      <w:tblPr>
        <w:tblStyle w:val="4"/>
        <w:tblW w:w="10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2"/>
        <w:gridCol w:w="10"/>
        <w:gridCol w:w="875"/>
        <w:gridCol w:w="521"/>
        <w:gridCol w:w="722"/>
        <w:gridCol w:w="765"/>
        <w:gridCol w:w="237"/>
        <w:gridCol w:w="945"/>
        <w:gridCol w:w="779"/>
        <w:gridCol w:w="80"/>
        <w:gridCol w:w="594"/>
        <w:gridCol w:w="745"/>
        <w:gridCol w:w="295"/>
        <w:gridCol w:w="42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单位及</w:t>
            </w:r>
            <w:r>
              <w:rPr>
                <w:rFonts w:hint="eastAsia" w:ascii="宋体" w:hAnsi="宋体" w:eastAsia="宋体" w:cs="宋体"/>
                <w:szCs w:val="21"/>
              </w:rPr>
              <w:t>岗位</w:t>
            </w:r>
          </w:p>
        </w:tc>
        <w:tc>
          <w:tcPr>
            <w:tcW w:w="626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cm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档案保管单位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薪酬期望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相关资格等级/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职称证书</w:t>
            </w:r>
          </w:p>
        </w:tc>
        <w:tc>
          <w:tcPr>
            <w:tcW w:w="8168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邮箱号码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(从高中填起)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学历形式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****年**月至****年**月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全日制/非全日制/**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工作简历</w:t>
            </w:r>
          </w:p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(从第一份工作经历开始按时间顺序填写)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单位性质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****年**月至****年**月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国企/上市公司/民营/**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0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20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龄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0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20" w:type="dxa"/>
            <w:gridSpan w:val="15"/>
            <w:vAlign w:val="center"/>
          </w:tcPr>
          <w:p>
            <w:pPr>
              <w:ind w:firstLine="411" w:firstLineChars="196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hint="eastAsia" w:ascii="宋体" w:hAnsi="宋体" w:eastAsia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考生（签名）：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797" w:bottom="1440" w:left="1797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4MGQ4ODc0MjE3MjkxMGYyNzdjMGJhNzc0Mjk3ZGEifQ=="/>
  </w:docVars>
  <w:rsids>
    <w:rsidRoot w:val="00D510FE"/>
    <w:rsid w:val="00086794"/>
    <w:rsid w:val="00096517"/>
    <w:rsid w:val="000A2B7A"/>
    <w:rsid w:val="000A2FD6"/>
    <w:rsid w:val="000F3A55"/>
    <w:rsid w:val="00106731"/>
    <w:rsid w:val="001748DA"/>
    <w:rsid w:val="001B4CAA"/>
    <w:rsid w:val="001C2570"/>
    <w:rsid w:val="001C5A1D"/>
    <w:rsid w:val="002323C5"/>
    <w:rsid w:val="002C6BFB"/>
    <w:rsid w:val="002D34A4"/>
    <w:rsid w:val="0035019C"/>
    <w:rsid w:val="003814F5"/>
    <w:rsid w:val="00393A6D"/>
    <w:rsid w:val="003B7508"/>
    <w:rsid w:val="003D7952"/>
    <w:rsid w:val="00427BB9"/>
    <w:rsid w:val="00432EC3"/>
    <w:rsid w:val="00457AED"/>
    <w:rsid w:val="004637B0"/>
    <w:rsid w:val="00465B92"/>
    <w:rsid w:val="004B38AB"/>
    <w:rsid w:val="004E0D42"/>
    <w:rsid w:val="005113B5"/>
    <w:rsid w:val="00525661"/>
    <w:rsid w:val="00546688"/>
    <w:rsid w:val="00553F0C"/>
    <w:rsid w:val="00561B84"/>
    <w:rsid w:val="005F0356"/>
    <w:rsid w:val="006B4738"/>
    <w:rsid w:val="007023A4"/>
    <w:rsid w:val="00746226"/>
    <w:rsid w:val="008010A0"/>
    <w:rsid w:val="00847DE9"/>
    <w:rsid w:val="00864DB6"/>
    <w:rsid w:val="00866646"/>
    <w:rsid w:val="00903072"/>
    <w:rsid w:val="00991F1B"/>
    <w:rsid w:val="009A042B"/>
    <w:rsid w:val="009B2033"/>
    <w:rsid w:val="00A3334F"/>
    <w:rsid w:val="00A62E65"/>
    <w:rsid w:val="00B27CC9"/>
    <w:rsid w:val="00B760F8"/>
    <w:rsid w:val="00BD2646"/>
    <w:rsid w:val="00C23611"/>
    <w:rsid w:val="00CB0265"/>
    <w:rsid w:val="00D41C59"/>
    <w:rsid w:val="00D510FE"/>
    <w:rsid w:val="00D65571"/>
    <w:rsid w:val="00D82C43"/>
    <w:rsid w:val="00DC35D0"/>
    <w:rsid w:val="00DC43C4"/>
    <w:rsid w:val="00DE5291"/>
    <w:rsid w:val="00DE5675"/>
    <w:rsid w:val="00E03959"/>
    <w:rsid w:val="00E5396B"/>
    <w:rsid w:val="00E70699"/>
    <w:rsid w:val="00EA6EE7"/>
    <w:rsid w:val="00F01CC1"/>
    <w:rsid w:val="00F01E4F"/>
    <w:rsid w:val="00F039AF"/>
    <w:rsid w:val="00F51BB4"/>
    <w:rsid w:val="00F5362B"/>
    <w:rsid w:val="00F72BB9"/>
    <w:rsid w:val="00FC7DAF"/>
    <w:rsid w:val="00FF6993"/>
    <w:rsid w:val="03A862A0"/>
    <w:rsid w:val="0469034F"/>
    <w:rsid w:val="0832426A"/>
    <w:rsid w:val="08793A6C"/>
    <w:rsid w:val="13E744B7"/>
    <w:rsid w:val="1A5959E3"/>
    <w:rsid w:val="1D13053C"/>
    <w:rsid w:val="1ECB626E"/>
    <w:rsid w:val="1F420F1D"/>
    <w:rsid w:val="21DE15EF"/>
    <w:rsid w:val="24542187"/>
    <w:rsid w:val="26926505"/>
    <w:rsid w:val="26BC3C70"/>
    <w:rsid w:val="26D813EC"/>
    <w:rsid w:val="28911A27"/>
    <w:rsid w:val="2C591282"/>
    <w:rsid w:val="317A0A05"/>
    <w:rsid w:val="33EC235F"/>
    <w:rsid w:val="353F1F4D"/>
    <w:rsid w:val="37F039D3"/>
    <w:rsid w:val="38392F76"/>
    <w:rsid w:val="3875273A"/>
    <w:rsid w:val="3CF424EC"/>
    <w:rsid w:val="3E5FFFD9"/>
    <w:rsid w:val="3ED76F53"/>
    <w:rsid w:val="403E5541"/>
    <w:rsid w:val="41343D50"/>
    <w:rsid w:val="41D47E7B"/>
    <w:rsid w:val="42C44960"/>
    <w:rsid w:val="480D7C89"/>
    <w:rsid w:val="4B943FF3"/>
    <w:rsid w:val="51BA3201"/>
    <w:rsid w:val="51C251C4"/>
    <w:rsid w:val="59017F0E"/>
    <w:rsid w:val="5AF606AC"/>
    <w:rsid w:val="64D128A0"/>
    <w:rsid w:val="65503B23"/>
    <w:rsid w:val="6B74269B"/>
    <w:rsid w:val="6BB169FA"/>
    <w:rsid w:val="6BF12AFF"/>
    <w:rsid w:val="71F2104A"/>
    <w:rsid w:val="74BA5D9C"/>
    <w:rsid w:val="74F237D0"/>
    <w:rsid w:val="77A53AE3"/>
    <w:rsid w:val="797B42F5"/>
    <w:rsid w:val="7D962158"/>
    <w:rsid w:val="7DD41A0F"/>
    <w:rsid w:val="7EC23983"/>
    <w:rsid w:val="7EDC7492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385</Words>
  <Characters>410</Characters>
  <Lines>5</Lines>
  <Paragraphs>1</Paragraphs>
  <TotalTime>6</TotalTime>
  <ScaleCrop>false</ScaleCrop>
  <LinksUpToDate>false</LinksUpToDate>
  <CharactersWithSpaces>544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2021-03-15T12:46:00Z</dcterms:created>
  <dc:creator>fu.tao/付涛_楚_网站</dc:creator>
  <cp:lastModifiedBy>侯铛</cp:lastModifiedBy>
  <cp:lastPrinted>2021-03-12T09:23:00Z</cp:lastPrinted>
  <dcterms:modified xsi:type="dcterms:W3CDTF">2023-04-04T10:10:21Z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A0EAA863AEBB46ED906B5B2F92A2B2C5</vt:lpwstr>
  </property>
</Properties>
</file>