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24" w:rsidRPr="00E86D24" w:rsidRDefault="00E86D24" w:rsidP="00E86D2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D24">
        <w:rPr>
          <w:rFonts w:ascii="宋体" w:eastAsia="宋体" w:hAnsi="宋体" w:cs="宋体"/>
          <w:kern w:val="0"/>
          <w:sz w:val="24"/>
          <w:szCs w:val="24"/>
        </w:rPr>
        <w:t xml:space="preserve">　附件1：在线支付银行列表</w:t>
      </w:r>
    </w:p>
    <w:tbl>
      <w:tblPr>
        <w:tblpPr w:leftFromText="45" w:rightFromText="45" w:vertAnchor="text"/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3016"/>
      </w:tblGrid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建设银行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工商银行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民生银行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农业银行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广东发展银行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北京银行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邮政银行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浦发银行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光大银行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北京农村商业银行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渤海银行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中信银行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上海银行</w:t>
            </w:r>
          </w:p>
        </w:tc>
      </w:tr>
      <w:tr w:rsidR="00E86D24" w:rsidRPr="00E86D24" w:rsidTr="00E86D24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E86D24" w:rsidRPr="00E86D24" w:rsidRDefault="00E86D24" w:rsidP="00E86D2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D24">
              <w:rPr>
                <w:rFonts w:ascii="宋体" w:eastAsia="宋体" w:hAnsi="宋体" w:cs="宋体"/>
                <w:kern w:val="0"/>
                <w:sz w:val="24"/>
                <w:szCs w:val="24"/>
              </w:rPr>
              <w:t>银联支付</w:t>
            </w:r>
          </w:p>
        </w:tc>
      </w:tr>
    </w:tbl>
    <w:p w:rsidR="00E86D24" w:rsidRPr="00E86D24" w:rsidRDefault="00E86D24" w:rsidP="00E86D24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E86D2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A456D" w:rsidRDefault="005A456D"/>
    <w:sectPr w:rsidR="005A456D" w:rsidSect="00A2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EF" w:rsidRDefault="000704EF" w:rsidP="002268FA">
      <w:r>
        <w:separator/>
      </w:r>
    </w:p>
  </w:endnote>
  <w:endnote w:type="continuationSeparator" w:id="1">
    <w:p w:rsidR="000704EF" w:rsidRDefault="000704EF" w:rsidP="0022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EF" w:rsidRDefault="000704EF" w:rsidP="002268FA">
      <w:r>
        <w:separator/>
      </w:r>
    </w:p>
  </w:footnote>
  <w:footnote w:type="continuationSeparator" w:id="1">
    <w:p w:rsidR="000704EF" w:rsidRDefault="000704EF" w:rsidP="00226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6C4"/>
    <w:multiLevelType w:val="multilevel"/>
    <w:tmpl w:val="9A42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96884"/>
    <w:multiLevelType w:val="multilevel"/>
    <w:tmpl w:val="BE0A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8FA"/>
    <w:rsid w:val="000704EF"/>
    <w:rsid w:val="002268FA"/>
    <w:rsid w:val="005A456D"/>
    <w:rsid w:val="00A23B06"/>
    <w:rsid w:val="00E8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8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8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268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268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68FA"/>
    <w:rPr>
      <w:sz w:val="18"/>
      <w:szCs w:val="18"/>
    </w:rPr>
  </w:style>
  <w:style w:type="character" w:styleId="a7">
    <w:name w:val="Strong"/>
    <w:basedOn w:val="a0"/>
    <w:uiPriority w:val="22"/>
    <w:qFormat/>
    <w:rsid w:val="00E86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2017-08-23T12:03:00Z</dcterms:created>
  <dcterms:modified xsi:type="dcterms:W3CDTF">2017-08-23T12:09:00Z</dcterms:modified>
</cp:coreProperties>
</file>