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2017年文山市教育系统公开招聘紧缺岗位教师面试成绩公示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ascii="Arial" w:hAnsi="Arial" w:cs="Arial"/>
          <w:b w:val="0"/>
          <w:i w:val="0"/>
          <w:caps w:val="0"/>
          <w:color w:val="424242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  <w:shd w:val="clear" w:fill="FFFFFF"/>
        </w:rPr>
        <w:t> 根据《2017年文山市教育系统公开招聘紧缺岗位教师公告》的要求，文山市于2017年3月16日进行了面试，现将面试成绩予以公示。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  <w:shd w:val="clear" w:fill="FFFFFF"/>
        </w:rPr>
        <w:t>    公示期为7天，公示期内如有异议，请向文山市人力资源和社会保障局举报，电话：0876-2629229。公示期满无异议，请进入下一招聘程序人员于2017年3月27日至2017年3月31日携带本人身份证到文山市第一中学党政办（致远楼410室）签订就业协议。逾期不按时签订就业协议的人员，视为自愿放弃拟聘用资格，联系电话：0876－2196171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  <w:shd w:val="clear" w:fill="FFFFFF"/>
        </w:rPr>
        <w:t>文山市人力资源和社会保障局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424242"/>
          <w:spacing w:val="0"/>
          <w:sz w:val="24"/>
          <w:szCs w:val="24"/>
          <w:shd w:val="clear" w:fill="FFFFFF"/>
        </w:rPr>
        <w:t>2017年3月20日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Arial" w:hAnsi="Arial" w:cs="Arial" w:eastAsiaTheme="minorEastAsia"/>
          <w:b w:val="0"/>
          <w:i w:val="0"/>
          <w:caps w:val="0"/>
          <w:color w:val="424242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424242"/>
          <w:spacing w:val="0"/>
          <w:sz w:val="24"/>
          <w:szCs w:val="24"/>
          <w:lang w:eastAsia="zh-CN"/>
        </w:rPr>
        <w:t>附件：</w:t>
      </w: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2017年文山市教育系统公开招聘紧缺岗位教师面试成绩</w:t>
      </w:r>
    </w:p>
    <w:tbl>
      <w:tblPr>
        <w:tblW w:w="94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826"/>
        <w:gridCol w:w="661"/>
        <w:gridCol w:w="688"/>
        <w:gridCol w:w="1138"/>
        <w:gridCol w:w="741"/>
        <w:gridCol w:w="569"/>
        <w:gridCol w:w="33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序号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姓  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排名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5"/>
                <w:szCs w:val="25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周珊珊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叶力丹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王自芬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刘青芮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柏露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进入下一招聘程序，属文山州生源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属曲靖市生源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朱清清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属陆良县生源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李珂璋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属富源县生源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代勋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李帮林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郑淑丹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属曲靖市生源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高路萍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属陆良县生源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杨信青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属罗平县生源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张雪莲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王御菱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杨黎黎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陈康黎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邱利丹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李爱丽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赵文静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杨梦蝶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吕娅悦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何美仙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黄杰平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陈凤霞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杨珊珊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何朝俊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高贤佑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陆美妮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杨映菊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邵惠珍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廖中欢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权正凤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王孝琼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罗晨曦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陆志香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付荣欢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马丽娟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何大萍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公孙淑婷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胡燕妮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董凤丹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许媛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李丝缘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柴月波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属曲靖市生源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周艳琳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属宣威市生源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李荣慧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属文山州麻栗坡县生源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张学斌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属文山州文山市生源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陈树玲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属文山州西畴县生源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李胜翠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属文山州砚山县生源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陆德松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朱贺芳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李洪伟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徐恒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刘晟麟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段秋月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吴康敏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赖娟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吴绒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马顺菊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陈德春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周建森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张高雪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施春梅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邓云娇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周文艳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马正江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陈金燕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施玉莲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魏乐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邱淼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范朝媛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赵竟伊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余兰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徐学梅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崔晓玲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张翰美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陆红丽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侯顺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潘会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高春荣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王晓洁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朱少杰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毛好丹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王丽荣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胡何琼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谢天莲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唐仕娇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易滟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陈自海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赵舒宇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范佩洁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属四川绵羊生源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陈月明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属德宏州生源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胡春芳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属弥勒生源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黄永娇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杨建秀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属临沧州生源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段婷婷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胡映珠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刘学云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杨宏伟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属曲靖市生源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魏玉娥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鲁平静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解晓娟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明燕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蔡春良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宋兴鑫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秦顺文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属东川生源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闵俊云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属泸西生源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朱镜红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侯祥磊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张玉连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冯光源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陆永正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柏星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杨贤倩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王旭燕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左谦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黄舜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娄忠平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邓蒙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伏正兰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李志坚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张海东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高石花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董增平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张郎景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取消考试成绩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雷文芹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吴开云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王武红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姜鸿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王月影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取消考试成绩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庞晓云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属文山州丘北县生源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马文思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属文山州文山市生源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梁正仙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范伢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王宪花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农敏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宛润芳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赵廷娅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刘志鹏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王陆玉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汤鹏艳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王鹏珍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李月请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尹珍林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张毓雯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朱董燕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姚伶颍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刘衍翠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属昭通市生源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黄发光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孟远泽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翟大亭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叶伟颍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杨进香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梁炳付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盘玉新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郑艺峰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取消考试成绩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杨振贤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张贵玲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王金鹏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吕甫娟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属曲靖市生源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常玉兰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赵贞霞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韦德美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王宇腾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唐旭花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黄荣变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李自叶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张传信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贾瑞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黄坤雪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陈仔丽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黄家鹏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44.50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陆秋菊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林艳仙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张夏敏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梁明国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刘俊梅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屈弈祥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代映昌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进入下一招聘程序，属文山州生源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属丽江生源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李大芬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念艳琼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戴孟芳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熊春富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陈爱林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取消考试成绩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汪丽萍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骆文蕾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李本仙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太东星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李仙梅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张学菊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刘瑞芳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罗自金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陆少琳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宋亚会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段晓杏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吕胜男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吴艺娇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曹玉茜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唐艺银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权兰春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李容芳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李华乔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叶文霞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查雨蕾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龙丹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陆嘉峰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潘远帅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89.33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彭瑢怀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蒋本达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田兴柱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属文山州文山市生源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何正奎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属文山州广南县生源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属文山州西畴县生源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郭俊全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付光明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赵成生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属吉林生源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陈达标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付晓益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蔡忠武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梁大洪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吴家凯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属文山州砚山县生源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杨万猛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属文山州砚山县生源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殷祥武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属文山州广南县生源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王世铁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属文山州砚山县生源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杨敬宇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属石林生源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黄进标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属文山州砚山县生源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陆翌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属文山州广南县生源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李忠海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罗朝彪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属文山州马关县生源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丁桂杨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属文山州麻栗超县生源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周鸿霖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姚飞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胡昌帅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胡天帅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张鸿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侬家骏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宗德开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马永帅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张秋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王金显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沈达锐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段瑞花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刘海洲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聂兴利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喻雪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郑荟伶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欧阳欣林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徐子涵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杨邵平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6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李娅铭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进入下一招聘程序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秦琴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张金印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赵大志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毛璐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高红霞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蒋坤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王成武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陈耿敏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袁林玉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和丽祥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李会兰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罗进云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王约韩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韦开凤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58.67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6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唐洁</w:t>
            </w:r>
          </w:p>
        </w:tc>
        <w:tc>
          <w:tcPr>
            <w:tcW w:w="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424242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42424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A3C1D"/>
    <w:rsid w:val="798A3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2017-03-21T04:07:00Z</dcterms:created>
  <dc:creator>Administrator</dc:creator>
  <cp:lastModifiedBy>Administrator</cp:lastModifiedBy>
  <dcterms:modified xsi:type="dcterms:W3CDTF">2017-03-21T04:16:37Z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