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附件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：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南充市莲池幼儿园2021年上半年公开考试招聘教师拟聘人员名单</w:t>
      </w:r>
    </w:p>
    <w:tbl>
      <w:tblPr>
        <w:tblpPr w:vertAnchor="text" w:tblpXSpec="left"/>
        <w:tblW w:w="845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5"/>
        <w:gridCol w:w="379"/>
        <w:gridCol w:w="1301"/>
        <w:gridCol w:w="1846"/>
        <w:gridCol w:w="1549"/>
        <w:gridCol w:w="929"/>
        <w:gridCol w:w="832"/>
        <w:gridCol w:w="9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出生年月（岁）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考试总成绩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总成绩排名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体检考察结论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王珊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1997.07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（24岁）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5411111082412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南充市莲池幼儿园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85.29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6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1997.01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（24岁）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5411111071727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南充市莲池幼儿园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80.47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李维静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1997.02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（24岁）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5411111081517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南充市莲池幼儿园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78.79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62E77"/>
    <w:rsid w:val="42C0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2021-08-26T01:47:59Z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589C18FA468B439FBA076F1A065C3733</vt:lpwstr>
  </property>
</Properties>
</file>