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2C" w:rsidRDefault="0031792C" w:rsidP="0031792C">
      <w:pPr>
        <w:widowControl/>
        <w:spacing w:line="500" w:lineRule="exact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kern w:val="0"/>
          <w:sz w:val="24"/>
          <w:szCs w:val="24"/>
        </w:rPr>
        <w:t>：</w:t>
      </w:r>
    </w:p>
    <w:p w:rsidR="0031792C" w:rsidRPr="0031792C" w:rsidRDefault="0031792C" w:rsidP="0031792C">
      <w:pPr>
        <w:widowControl/>
        <w:spacing w:line="50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31792C">
        <w:rPr>
          <w:rFonts w:ascii="宋体" w:eastAsia="宋体" w:hAnsi="宋体" w:cs="宋体"/>
          <w:b/>
          <w:kern w:val="0"/>
          <w:sz w:val="30"/>
          <w:szCs w:val="30"/>
        </w:rPr>
        <w:t>2017年北京政法职业学院招聘工作人员职位及要求表</w:t>
      </w:r>
    </w:p>
    <w:p w:rsidR="0031792C" w:rsidRPr="00DB446F" w:rsidRDefault="0031792C" w:rsidP="0031792C">
      <w:pPr>
        <w:widowControl/>
        <w:spacing w:line="500" w:lineRule="exact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1418"/>
        <w:gridCol w:w="892"/>
        <w:gridCol w:w="950"/>
        <w:gridCol w:w="1124"/>
        <w:gridCol w:w="1037"/>
        <w:gridCol w:w="1241"/>
      </w:tblGrid>
      <w:tr w:rsidR="0031792C" w:rsidTr="00707C17">
        <w:trPr>
          <w:jc w:val="center"/>
        </w:trPr>
        <w:tc>
          <w:tcPr>
            <w:tcW w:w="988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92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50" w:type="dxa"/>
            <w:vAlign w:val="center"/>
          </w:tcPr>
          <w:p w:rsidR="0031792C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24" w:type="dxa"/>
            <w:vAlign w:val="center"/>
          </w:tcPr>
          <w:p w:rsidR="0031792C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37" w:type="dxa"/>
            <w:vAlign w:val="center"/>
          </w:tcPr>
          <w:p w:rsidR="0031792C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241" w:type="dxa"/>
            <w:vAlign w:val="center"/>
          </w:tcPr>
          <w:p w:rsidR="0031792C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31792C" w:rsidTr="00D050DA">
        <w:trPr>
          <w:jc w:val="center"/>
        </w:trPr>
        <w:tc>
          <w:tcPr>
            <w:tcW w:w="988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18" w:type="dxa"/>
            <w:vAlign w:val="center"/>
          </w:tcPr>
          <w:p w:rsidR="0031792C" w:rsidRPr="00982970" w:rsidRDefault="00D050DA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92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24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037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41" w:type="dxa"/>
            <w:vAlign w:val="center"/>
          </w:tcPr>
          <w:p w:rsidR="0031792C" w:rsidRPr="00982970" w:rsidRDefault="0031792C" w:rsidP="00707C1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具有教师资格证</w:t>
            </w:r>
          </w:p>
        </w:tc>
      </w:tr>
      <w:tr w:rsidR="00D050DA" w:rsidTr="00D050DA">
        <w:trPr>
          <w:jc w:val="center"/>
        </w:trPr>
        <w:tc>
          <w:tcPr>
            <w:tcW w:w="988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1418" w:type="dxa"/>
            <w:vAlign w:val="center"/>
          </w:tcPr>
          <w:p w:rsidR="00D050DA" w:rsidRPr="00D050DA" w:rsidRDefault="00D050DA" w:rsidP="00D050D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25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  <w:r w:rsidRPr="00A925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</w:t>
            </w:r>
            <w:r w:rsidRPr="00A925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12级</w:t>
            </w:r>
            <w:r w:rsidRPr="00A925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92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24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037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241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具有教师资格证</w:t>
            </w:r>
          </w:p>
        </w:tc>
      </w:tr>
      <w:tr w:rsidR="00D050DA" w:rsidTr="00D050DA">
        <w:trPr>
          <w:jc w:val="center"/>
        </w:trPr>
        <w:tc>
          <w:tcPr>
            <w:tcW w:w="988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1418" w:type="dxa"/>
            <w:vAlign w:val="center"/>
          </w:tcPr>
          <w:p w:rsidR="00D050DA" w:rsidRPr="00D050DA" w:rsidRDefault="00D050DA" w:rsidP="00D050D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25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  <w:r w:rsidRPr="00A925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</w:t>
            </w:r>
            <w:r w:rsidRPr="00A925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12级</w:t>
            </w:r>
            <w:r w:rsidRPr="00A925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92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24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7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41" w:type="dxa"/>
            <w:vAlign w:val="center"/>
          </w:tcPr>
          <w:p w:rsidR="00D050DA" w:rsidRPr="00982970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9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具有教师资格证</w:t>
            </w:r>
          </w:p>
        </w:tc>
      </w:tr>
      <w:tr w:rsidR="00D050DA" w:rsidRPr="00144C27" w:rsidTr="00D050DA">
        <w:trPr>
          <w:jc w:val="center"/>
        </w:trPr>
        <w:tc>
          <w:tcPr>
            <w:tcW w:w="988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18" w:type="dxa"/>
            <w:vAlign w:val="center"/>
          </w:tcPr>
          <w:p w:rsidR="00D050DA" w:rsidRPr="00D050DA" w:rsidRDefault="00D050DA" w:rsidP="00D050DA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925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专技</w:t>
            </w:r>
            <w:r w:rsidRPr="00A925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</w:t>
            </w:r>
            <w:r w:rsidRPr="00A925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12级</w:t>
            </w:r>
            <w:r w:rsidRPr="00A925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92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24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体育教育专业</w:t>
            </w: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(排球方向)</w:t>
            </w:r>
          </w:p>
        </w:tc>
        <w:tc>
          <w:tcPr>
            <w:tcW w:w="1037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241" w:type="dxa"/>
            <w:vAlign w:val="center"/>
          </w:tcPr>
          <w:p w:rsidR="00D050DA" w:rsidRPr="00144C27" w:rsidRDefault="00D050DA" w:rsidP="00D050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4C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具有教师资格证</w:t>
            </w:r>
          </w:p>
        </w:tc>
      </w:tr>
    </w:tbl>
    <w:p w:rsidR="00883DC6" w:rsidRDefault="00883DC6"/>
    <w:sectPr w:rsidR="00883DC6" w:rsidSect="00FB68A2">
      <w:pgSz w:w="11907" w:h="16840" w:code="9"/>
      <w:pgMar w:top="1134" w:right="1418" w:bottom="1134" w:left="1418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68" w:rsidRDefault="00455D68" w:rsidP="0031792C">
      <w:r>
        <w:separator/>
      </w:r>
    </w:p>
  </w:endnote>
  <w:endnote w:type="continuationSeparator" w:id="0">
    <w:p w:rsidR="00455D68" w:rsidRDefault="00455D68" w:rsidP="0031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68" w:rsidRDefault="00455D68" w:rsidP="0031792C">
      <w:r>
        <w:separator/>
      </w:r>
    </w:p>
  </w:footnote>
  <w:footnote w:type="continuationSeparator" w:id="0">
    <w:p w:rsidR="00455D68" w:rsidRDefault="00455D68" w:rsidP="00317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2E"/>
    <w:rsid w:val="0031792C"/>
    <w:rsid w:val="00455D68"/>
    <w:rsid w:val="00883DC6"/>
    <w:rsid w:val="00D050DA"/>
    <w:rsid w:val="00E61F2E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CC7E3F-7873-4678-A971-F2073B03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92C"/>
    <w:rPr>
      <w:sz w:val="18"/>
      <w:szCs w:val="18"/>
    </w:rPr>
  </w:style>
  <w:style w:type="table" w:styleId="a5">
    <w:name w:val="Table Grid"/>
    <w:basedOn w:val="a1"/>
    <w:uiPriority w:val="39"/>
    <w:rsid w:val="0031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050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2017-01-03T05:48:00Z</cp:lastPrinted>
  <dcterms:created xsi:type="dcterms:W3CDTF">2017-01-03T05:34:00Z</dcterms:created>
  <dcterms:modified xsi:type="dcterms:W3CDTF">2017-01-03T06:42:00Z</dcterms:modified>
</cp:coreProperties>
</file>